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1FC" w:rsidRDefault="00F1784D" w:rsidP="00DD6E58">
      <w:pPr>
        <w:pStyle w:val="Tretekstu"/>
        <w:jc w:val="right"/>
        <w:rPr>
          <w:b w:val="0"/>
          <w:sz w:val="22"/>
          <w:szCs w:val="22"/>
        </w:rPr>
      </w:pPr>
      <w:bookmarkStart w:id="0" w:name="bookmark32"/>
      <w:bookmarkStart w:id="1" w:name="_Hlk53986480"/>
      <w:bookmarkStart w:id="2" w:name="_GoBack"/>
      <w:bookmarkEnd w:id="2"/>
      <w:r>
        <w:rPr>
          <w:b w:val="0"/>
          <w:sz w:val="22"/>
          <w:szCs w:val="22"/>
        </w:rPr>
        <w:t xml:space="preserve">Załącznik nr </w:t>
      </w:r>
      <w:r w:rsidR="000271FC">
        <w:rPr>
          <w:b w:val="0"/>
          <w:sz w:val="22"/>
          <w:szCs w:val="22"/>
        </w:rPr>
        <w:t>1 do Zapytania ofertowego nr ILZ/261-0101/20/2801</w:t>
      </w:r>
      <w:r w:rsidR="00156D6E">
        <w:rPr>
          <w:b w:val="0"/>
          <w:sz w:val="22"/>
          <w:szCs w:val="22"/>
        </w:rPr>
        <w:t>/</w:t>
      </w:r>
    </w:p>
    <w:p w:rsidR="00156D6E" w:rsidRDefault="00156D6E" w:rsidP="00DD6E58">
      <w:pPr>
        <w:pStyle w:val="Tretekstu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Załącznik nr 1 do Umowy z dnia …………………………………..*</w:t>
      </w:r>
    </w:p>
    <w:p w:rsidR="00156D6E" w:rsidRDefault="00156D6E" w:rsidP="00DD6E58">
      <w:pPr>
        <w:pStyle w:val="Tretekstu"/>
        <w:jc w:val="right"/>
        <w:rPr>
          <w:b w:val="0"/>
          <w:sz w:val="22"/>
          <w:szCs w:val="22"/>
        </w:rPr>
      </w:pPr>
    </w:p>
    <w:p w:rsidR="009830F6" w:rsidRPr="00156D6E" w:rsidRDefault="003449B0" w:rsidP="00156D6E">
      <w:pPr>
        <w:pStyle w:val="Bezodstpw"/>
        <w:jc w:val="center"/>
        <w:rPr>
          <w:rFonts w:ascii="Times New Roman" w:hAnsi="Times New Roman" w:cs="Times New Roman"/>
          <w:b/>
        </w:rPr>
      </w:pPr>
      <w:r w:rsidRPr="00156D6E">
        <w:rPr>
          <w:rFonts w:ascii="Times New Roman" w:hAnsi="Times New Roman" w:cs="Times New Roman"/>
          <w:b/>
        </w:rPr>
        <w:t>Szczegółowy opis przedmiotu zamówienia</w:t>
      </w:r>
      <w:bookmarkEnd w:id="0"/>
    </w:p>
    <w:p w:rsidR="005C3159" w:rsidRDefault="005C3159" w:rsidP="00156D6E">
      <w:pPr>
        <w:pStyle w:val="Bezodstpw"/>
        <w:jc w:val="center"/>
        <w:rPr>
          <w:rFonts w:ascii="Times New Roman" w:hAnsi="Times New Roman" w:cs="Times New Roman"/>
          <w:b/>
        </w:rPr>
      </w:pPr>
      <w:r w:rsidRPr="00156D6E">
        <w:rPr>
          <w:rFonts w:ascii="Times New Roman" w:hAnsi="Times New Roman" w:cs="Times New Roman"/>
          <w:b/>
        </w:rPr>
        <w:t>Dane techniczne oferowanego urządzenia przez Wykonawcę</w:t>
      </w:r>
    </w:p>
    <w:p w:rsidR="00156D6E" w:rsidRPr="00156D6E" w:rsidRDefault="00156D6E" w:rsidP="00156D6E">
      <w:pPr>
        <w:pStyle w:val="Bezodstpw"/>
        <w:jc w:val="center"/>
        <w:rPr>
          <w:rFonts w:ascii="Times New Roman" w:hAnsi="Times New Roman" w:cs="Times New Roman"/>
          <w:b/>
        </w:rPr>
      </w:pPr>
    </w:p>
    <w:p w:rsidR="009830F6" w:rsidRPr="00911F80" w:rsidRDefault="00332CD1" w:rsidP="009830F6">
      <w:pPr>
        <w:pStyle w:val="Nagwek10"/>
        <w:keepNext/>
        <w:keepLines/>
        <w:shd w:val="clear" w:color="auto" w:fill="auto"/>
        <w:spacing w:before="0" w:after="206" w:line="24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Niszczarka nośników danych</w:t>
      </w:r>
      <w:r w:rsidRPr="00911F8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(HSM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StoreEx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HDS 150) lub równoważna</w:t>
      </w:r>
      <w:r w:rsidRPr="00911F80">
        <w:rPr>
          <w:rFonts w:ascii="Times New Roman" w:hAnsi="Times New Roman" w:cs="Times New Roman"/>
          <w:sz w:val="24"/>
          <w:szCs w:val="24"/>
        </w:rPr>
        <w:t xml:space="preserve"> 1 szt.</w:t>
      </w:r>
    </w:p>
    <w:tbl>
      <w:tblPr>
        <w:tblpPr w:leftFromText="141" w:rightFromText="141" w:vertAnchor="page" w:horzAnchor="margin" w:tblpX="-289" w:tblpY="2818"/>
        <w:tblW w:w="100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11"/>
        <w:gridCol w:w="2929"/>
        <w:gridCol w:w="3840"/>
        <w:gridCol w:w="2391"/>
      </w:tblGrid>
      <w:tr w:rsidR="009830F6" w:rsidRPr="00911F80" w:rsidTr="009830F6">
        <w:trPr>
          <w:cantSplit/>
          <w:trHeight w:val="562"/>
        </w:trPr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30F6" w:rsidRPr="00911F80" w:rsidRDefault="009830F6" w:rsidP="00983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F80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830F6" w:rsidRDefault="009830F6" w:rsidP="009830F6">
            <w:pP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9830F6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Parametr:</w:t>
            </w:r>
          </w:p>
        </w:tc>
        <w:tc>
          <w:tcPr>
            <w:tcW w:w="3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830F6" w:rsidRPr="009830F6" w:rsidRDefault="009830F6" w:rsidP="009830F6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highlight w:val="white"/>
                <w:lang w:bidi="hi-IN"/>
              </w:rPr>
            </w:pPr>
            <w:r w:rsidRPr="009830F6">
              <w:rPr>
                <w:rFonts w:ascii="Times New Roman" w:hAnsi="Times New Roman" w:cs="Times New Roman"/>
                <w:i/>
                <w:kern w:val="2"/>
                <w:sz w:val="20"/>
                <w:szCs w:val="20"/>
              </w:rPr>
              <w:t>Opis parametrów technicznych – wartość wymagana (graniczna)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830F6" w:rsidRDefault="009830F6" w:rsidP="009830F6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highlight w:val="white"/>
                <w:lang w:bidi="hi-IN"/>
              </w:rPr>
            </w:pPr>
            <w:r w:rsidRPr="009830F6">
              <w:rPr>
                <w:rFonts w:ascii="Times New Roman" w:hAnsi="Times New Roman" w:cs="Times New Roman"/>
                <w:i/>
                <w:kern w:val="2"/>
                <w:sz w:val="20"/>
                <w:szCs w:val="20"/>
              </w:rPr>
              <w:t>Wartość oferowana</w:t>
            </w:r>
          </w:p>
        </w:tc>
      </w:tr>
      <w:tr w:rsidR="009830F6" w:rsidRPr="00911F80" w:rsidTr="009830F6">
        <w:trPr>
          <w:cantSplit/>
          <w:trHeight w:val="330"/>
        </w:trPr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F8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830F6" w:rsidRDefault="00F80D25" w:rsidP="009830F6">
            <w:pPr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Nazwa, p</w:t>
            </w:r>
            <w:r w:rsidR="009830F6" w:rsidRPr="009830F6">
              <w:rPr>
                <w:rFonts w:ascii="Times New Roman" w:hAnsi="Times New Roman" w:cs="Times New Roman"/>
                <w:sz w:val="20"/>
                <w:szCs w:val="20"/>
              </w:rPr>
              <w:t>roducent, typ, model</w:t>
            </w:r>
          </w:p>
        </w:tc>
        <w:tc>
          <w:tcPr>
            <w:tcW w:w="3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830F6" w:rsidRPr="009830F6" w:rsidRDefault="009830F6" w:rsidP="009830F6">
            <w:pPr>
              <w:shd w:val="clear" w:color="auto" w:fill="FFFFFF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830F6">
              <w:rPr>
                <w:rFonts w:ascii="Times New Roman" w:hAnsi="Times New Roman" w:cs="Times New Roman"/>
                <w:kern w:val="2"/>
                <w:sz w:val="20"/>
                <w:szCs w:val="20"/>
              </w:rPr>
              <w:t>Podać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: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830F6" w:rsidRDefault="009830F6" w:rsidP="009830F6">
            <w:pPr>
              <w:shd w:val="clear" w:color="auto" w:fill="FFFFFF"/>
              <w:rPr>
                <w:rFonts w:ascii="Times New Roman" w:hAnsi="Times New Roman" w:cs="Times New Roman"/>
                <w:i/>
                <w:kern w:val="2"/>
                <w:sz w:val="20"/>
                <w:szCs w:val="20"/>
              </w:rPr>
            </w:pPr>
          </w:p>
        </w:tc>
      </w:tr>
      <w:tr w:rsidR="009830F6" w:rsidRPr="00911F80" w:rsidTr="009830F6">
        <w:trPr>
          <w:cantSplit/>
          <w:trHeight w:val="1044"/>
        </w:trPr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F8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Typy niszczonych nośników</w:t>
            </w:r>
          </w:p>
        </w:tc>
        <w:tc>
          <w:tcPr>
            <w:tcW w:w="3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1.Dyski HDD 3,5” i 2,5”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2.Taśmy magnetyczne typu  LTO, DLT, ULTRIUM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3. Płyty CD/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DVD,Blue-ray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4. Pamięci typu USB i Flash 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830F6" w:rsidRPr="00911F80" w:rsidTr="009830F6">
        <w:trPr>
          <w:cantSplit/>
          <w:trHeight w:val="483"/>
        </w:trPr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F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Stopień bezpieczeństwa niszczonych nośników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(Dyski HDD 3,5” i 2,5”)</w:t>
            </w:r>
          </w:p>
        </w:tc>
        <w:tc>
          <w:tcPr>
            <w:tcW w:w="3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Kategoria H-3 wg normy </w:t>
            </w:r>
            <w:r>
              <w:t xml:space="preserve"> </w:t>
            </w:r>
            <w:r w:rsidRPr="00130DD7">
              <w:rPr>
                <w:rFonts w:ascii="Times New Roman" w:hAnsi="Times New Roman" w:cs="Times New Roman"/>
                <w:sz w:val="20"/>
                <w:szCs w:val="20"/>
              </w:rPr>
              <w:t>DIN 66399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0F6" w:rsidRPr="00911F80" w:rsidTr="009830F6">
        <w:trPr>
          <w:cantSplit/>
          <w:trHeight w:val="836"/>
        </w:trPr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3861EE" w:rsidRDefault="009830F6" w:rsidP="009830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Stopień bezpieczeństwa niszczonych nośników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(Taśmy magnetyczne typu LTO, DLT, ULTRIUM )</w:t>
            </w:r>
          </w:p>
        </w:tc>
        <w:tc>
          <w:tcPr>
            <w:tcW w:w="3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830F6" w:rsidRPr="00F7302E" w:rsidRDefault="009830F6" w:rsidP="00983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02E">
              <w:rPr>
                <w:rFonts w:ascii="Times New Roman" w:hAnsi="Times New Roman" w:cs="Times New Roman"/>
                <w:sz w:val="20"/>
                <w:szCs w:val="20"/>
              </w:rPr>
              <w:t>Kategoria  T-1 wg normy DIN 66399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F7302E" w:rsidRDefault="009830F6" w:rsidP="00983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0F6" w:rsidRPr="00911F80" w:rsidTr="009830F6">
        <w:trPr>
          <w:cantSplit/>
          <w:trHeight w:val="371"/>
        </w:trPr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Stopień bezpieczeństwa niszczonych nośników ( Pamięci typu USB i Flash)</w:t>
            </w:r>
          </w:p>
        </w:tc>
        <w:tc>
          <w:tcPr>
            <w:tcW w:w="3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830F6" w:rsidRPr="00F7302E" w:rsidRDefault="009830F6" w:rsidP="00983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Kategoria </w:t>
            </w:r>
            <w:r w:rsidRPr="00F7302E">
              <w:rPr>
                <w:rFonts w:ascii="Times New Roman" w:hAnsi="Times New Roman" w:cs="Times New Roman"/>
                <w:sz w:val="20"/>
                <w:szCs w:val="20"/>
              </w:rPr>
              <w:t>E-2 wg normy DIN 66399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F7302E" w:rsidRDefault="009830F6" w:rsidP="00983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0F6" w:rsidRPr="00911F80" w:rsidTr="009830F6">
        <w:trPr>
          <w:cantSplit/>
          <w:trHeight w:val="514"/>
        </w:trPr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Default="009830F6" w:rsidP="009830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Wydajność niszczenia dysków HDD 3,5” na godzinę</w:t>
            </w:r>
          </w:p>
        </w:tc>
        <w:tc>
          <w:tcPr>
            <w:tcW w:w="3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830F6" w:rsidRPr="00911F80" w:rsidRDefault="00A0078B" w:rsidP="00983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="009830F6">
              <w:rPr>
                <w:rFonts w:ascii="Times New Roman" w:hAnsi="Times New Roman" w:cs="Times New Roman"/>
                <w:sz w:val="20"/>
                <w:szCs w:val="20"/>
              </w:rPr>
              <w:t>190 szt.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0F6" w:rsidRPr="00911F80" w:rsidTr="009830F6">
        <w:trPr>
          <w:cantSplit/>
          <w:trHeight w:val="139"/>
        </w:trPr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Default="009830F6" w:rsidP="00983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Rodzaj cięcia </w:t>
            </w:r>
          </w:p>
        </w:tc>
        <w:tc>
          <w:tcPr>
            <w:tcW w:w="3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830F6" w:rsidRDefault="009830F6" w:rsidP="00983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Jednostopniowe cięcie na ścinki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Default="009830F6" w:rsidP="00983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0F6" w:rsidRPr="00911F80" w:rsidTr="009830F6">
        <w:trPr>
          <w:cantSplit/>
          <w:trHeight w:val="558"/>
        </w:trPr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Default="009830F6" w:rsidP="009830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Napięcie zasilania jednofazowe 230V/50Hz</w:t>
            </w:r>
          </w:p>
        </w:tc>
        <w:tc>
          <w:tcPr>
            <w:tcW w:w="3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830F6" w:rsidRPr="00130DD7" w:rsidRDefault="009830F6" w:rsidP="009830F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Napięcie zasilania jednofazowe 230V/50Hz (nie może być zasilanie trójfazowe)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130DD7" w:rsidRDefault="009830F6" w:rsidP="009830F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0F6" w:rsidRPr="00911F80" w:rsidTr="009830F6">
        <w:trPr>
          <w:cantSplit/>
          <w:trHeight w:val="369"/>
        </w:trPr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Default="009830F6" w:rsidP="00983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Obudowa urządzenia</w:t>
            </w:r>
          </w:p>
        </w:tc>
        <w:tc>
          <w:tcPr>
            <w:tcW w:w="3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830F6" w:rsidRDefault="009830F6" w:rsidP="00983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urządzenie na kółkach z blokadą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Default="009830F6" w:rsidP="00983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0F6" w:rsidRPr="00911F80" w:rsidTr="009830F6">
        <w:trPr>
          <w:cantSplit/>
          <w:trHeight w:val="361"/>
        </w:trPr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Default="009830F6" w:rsidP="00983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Pojemność kosza na odpady</w:t>
            </w:r>
          </w:p>
        </w:tc>
        <w:tc>
          <w:tcPr>
            <w:tcW w:w="3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830F6" w:rsidRPr="00911F80" w:rsidRDefault="00A0078B" w:rsidP="00983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="009830F6">
              <w:rPr>
                <w:rFonts w:ascii="Times New Roman" w:hAnsi="Times New Roman" w:cs="Times New Roman"/>
                <w:sz w:val="20"/>
                <w:szCs w:val="20"/>
              </w:rPr>
              <w:t>35 litrów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0F6" w:rsidRPr="00911F80" w:rsidTr="009830F6">
        <w:trPr>
          <w:cantSplit/>
          <w:trHeight w:val="361"/>
        </w:trPr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Default="009830F6" w:rsidP="00983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Wyświetlacz</w:t>
            </w:r>
          </w:p>
        </w:tc>
        <w:tc>
          <w:tcPr>
            <w:tcW w:w="3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interfejsem w języku polskim 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0F6" w:rsidRPr="00911F80" w:rsidTr="009830F6">
        <w:trPr>
          <w:cantSplit/>
          <w:trHeight w:val="361"/>
        </w:trPr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Ciężar urządzenia </w:t>
            </w:r>
          </w:p>
        </w:tc>
        <w:tc>
          <w:tcPr>
            <w:tcW w:w="3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830F6" w:rsidRPr="00911F80" w:rsidRDefault="00A0078B" w:rsidP="00983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max.</w:t>
            </w:r>
            <w:r w:rsidR="009830F6">
              <w:rPr>
                <w:rFonts w:ascii="Times New Roman" w:hAnsi="Times New Roman" w:cs="Times New Roman"/>
                <w:sz w:val="20"/>
                <w:szCs w:val="20"/>
              </w:rPr>
              <w:t xml:space="preserve"> 700 kg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0F6" w:rsidRPr="00911F80" w:rsidTr="009830F6">
        <w:trPr>
          <w:cantSplit/>
          <w:trHeight w:val="495"/>
        </w:trPr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Default="009830F6" w:rsidP="00983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Znaki, normy</w:t>
            </w:r>
          </w:p>
        </w:tc>
        <w:tc>
          <w:tcPr>
            <w:tcW w:w="3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0F6" w:rsidRPr="00911F80" w:rsidTr="009830F6">
        <w:trPr>
          <w:cantSplit/>
          <w:trHeight w:val="495"/>
        </w:trPr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Default="009830F6" w:rsidP="00983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Default="009830F6" w:rsidP="00983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Mechanizm pozwalający na uniknięcie zacięcia materiału</w:t>
            </w:r>
          </w:p>
        </w:tc>
        <w:tc>
          <w:tcPr>
            <w:tcW w:w="3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830F6" w:rsidRDefault="009830F6" w:rsidP="00983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automatyczny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Default="009830F6" w:rsidP="00983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0F6" w:rsidRPr="00911F80" w:rsidTr="009830F6">
        <w:trPr>
          <w:cantSplit/>
          <w:trHeight w:val="495"/>
        </w:trPr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Default="009830F6" w:rsidP="00983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Przyciski</w:t>
            </w:r>
          </w:p>
        </w:tc>
        <w:tc>
          <w:tcPr>
            <w:tcW w:w="3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830F6" w:rsidRDefault="009830F6" w:rsidP="00983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Przycisk wyłączenia awaryjnego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Default="009830F6" w:rsidP="00983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0F6" w:rsidRPr="00911F80" w:rsidTr="009830F6">
        <w:trPr>
          <w:cantSplit/>
          <w:trHeight w:val="565"/>
        </w:trPr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911F80" w:rsidRDefault="009830F6" w:rsidP="00983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BA00DC" w:rsidRDefault="009830F6" w:rsidP="00983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0DC">
              <w:rPr>
                <w:rFonts w:ascii="Times New Roman" w:hAnsi="Times New Roman" w:cs="Times New Roman"/>
                <w:sz w:val="20"/>
                <w:szCs w:val="20"/>
              </w:rPr>
              <w:t>Gwarancja na urządzenie</w:t>
            </w:r>
          </w:p>
        </w:tc>
        <w:tc>
          <w:tcPr>
            <w:tcW w:w="3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830F6" w:rsidRPr="00BA00DC" w:rsidRDefault="009830F6" w:rsidP="00983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0DC">
              <w:rPr>
                <w:rFonts w:ascii="Times New Roman" w:hAnsi="Times New Roman" w:cs="Times New Roman"/>
                <w:sz w:val="20"/>
                <w:szCs w:val="20"/>
              </w:rPr>
              <w:t>12 miesięcy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830F6" w:rsidRPr="00BA00DC" w:rsidRDefault="009830F6" w:rsidP="00983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30F6" w:rsidRPr="00156D6E" w:rsidRDefault="009830F6" w:rsidP="00156D6E">
      <w:pPr>
        <w:pStyle w:val="Bezodstpw"/>
        <w:rPr>
          <w:sz w:val="18"/>
          <w:szCs w:val="18"/>
        </w:rPr>
      </w:pPr>
      <w:r w:rsidRPr="00156D6E">
        <w:rPr>
          <w:rStyle w:val="Teksttreci2Pogrubienie"/>
          <w:rFonts w:eastAsiaTheme="minorHAnsi"/>
          <w:sz w:val="18"/>
          <w:szCs w:val="18"/>
        </w:rPr>
        <w:t xml:space="preserve">Uwaga </w:t>
      </w:r>
      <w:r w:rsidRPr="00156D6E">
        <w:rPr>
          <w:rFonts w:ascii="Times New Roman" w:hAnsi="Times New Roman" w:cs="Times New Roman"/>
          <w:sz w:val="18"/>
          <w:szCs w:val="18"/>
        </w:rPr>
        <w:t>- należy dokładnie wypełnić wszystkie pozycje w kolumnie drugiej w niżej zamieszczonej tabeli, celem umożliwienia Zamawiającemu weryfikację zgodności oferowanego sprzętu z opisem przedmiotu zamówienia.</w:t>
      </w:r>
      <w:bookmarkStart w:id="3" w:name="_Hlk48042705"/>
      <w:r w:rsidRPr="00156D6E">
        <w:rPr>
          <w:rFonts w:ascii="Times New Roman" w:hAnsi="Times New Roman" w:cs="Times New Roman"/>
          <w:sz w:val="18"/>
          <w:szCs w:val="18"/>
        </w:rPr>
        <w:tab/>
      </w:r>
      <w:r w:rsidRPr="00156D6E">
        <w:rPr>
          <w:rFonts w:ascii="Times New Roman" w:hAnsi="Times New Roman" w:cs="Times New Roman"/>
          <w:sz w:val="18"/>
          <w:szCs w:val="18"/>
        </w:rPr>
        <w:tab/>
      </w:r>
      <w:r w:rsidRPr="00156D6E">
        <w:rPr>
          <w:rFonts w:ascii="Times New Roman" w:hAnsi="Times New Roman" w:cs="Times New Roman"/>
          <w:sz w:val="18"/>
          <w:szCs w:val="18"/>
        </w:rPr>
        <w:tab/>
      </w:r>
      <w:r w:rsidRPr="00156D6E">
        <w:rPr>
          <w:rFonts w:ascii="Times New Roman" w:hAnsi="Times New Roman" w:cs="Times New Roman"/>
          <w:sz w:val="18"/>
          <w:szCs w:val="18"/>
        </w:rPr>
        <w:tab/>
      </w:r>
      <w:r w:rsidR="00156D6E" w:rsidRPr="00156D6E">
        <w:rPr>
          <w:rFonts w:ascii="Times New Roman" w:hAnsi="Times New Roman" w:cs="Times New Roman"/>
          <w:sz w:val="18"/>
          <w:szCs w:val="18"/>
        </w:rPr>
        <w:tab/>
      </w:r>
      <w:r w:rsidR="00156D6E" w:rsidRPr="00156D6E">
        <w:rPr>
          <w:rFonts w:ascii="Times New Roman" w:hAnsi="Times New Roman" w:cs="Times New Roman"/>
          <w:sz w:val="18"/>
          <w:szCs w:val="18"/>
        </w:rPr>
        <w:tab/>
      </w:r>
      <w:r w:rsidR="00156D6E" w:rsidRPr="00156D6E">
        <w:rPr>
          <w:rFonts w:ascii="Times New Roman" w:hAnsi="Times New Roman" w:cs="Times New Roman"/>
          <w:sz w:val="18"/>
          <w:szCs w:val="18"/>
        </w:rPr>
        <w:tab/>
      </w:r>
      <w:r w:rsidR="00156D6E" w:rsidRPr="00156D6E">
        <w:rPr>
          <w:rFonts w:ascii="Times New Roman" w:hAnsi="Times New Roman" w:cs="Times New Roman"/>
          <w:sz w:val="18"/>
          <w:szCs w:val="18"/>
        </w:rPr>
        <w:tab/>
      </w:r>
      <w:r w:rsidR="00156D6E" w:rsidRPr="00156D6E">
        <w:rPr>
          <w:rFonts w:ascii="Times New Roman" w:hAnsi="Times New Roman" w:cs="Times New Roman"/>
          <w:sz w:val="18"/>
          <w:szCs w:val="18"/>
        </w:rPr>
        <w:tab/>
      </w:r>
      <w:r w:rsidR="00156D6E" w:rsidRPr="00156D6E">
        <w:rPr>
          <w:rFonts w:ascii="Times New Roman" w:hAnsi="Times New Roman" w:cs="Times New Roman"/>
          <w:sz w:val="18"/>
          <w:szCs w:val="18"/>
        </w:rPr>
        <w:tab/>
      </w:r>
      <w:r w:rsidR="00156D6E">
        <w:rPr>
          <w:rFonts w:ascii="Times New Roman" w:hAnsi="Times New Roman" w:cs="Times New Roman"/>
          <w:sz w:val="18"/>
          <w:szCs w:val="18"/>
        </w:rPr>
        <w:tab/>
      </w:r>
      <w:r w:rsidR="00156D6E">
        <w:rPr>
          <w:rFonts w:ascii="Times New Roman" w:hAnsi="Times New Roman" w:cs="Times New Roman"/>
          <w:sz w:val="18"/>
          <w:szCs w:val="18"/>
        </w:rPr>
        <w:tab/>
      </w:r>
      <w:r w:rsidR="00156D6E">
        <w:rPr>
          <w:rFonts w:ascii="Times New Roman" w:hAnsi="Times New Roman" w:cs="Times New Roman"/>
          <w:sz w:val="18"/>
          <w:szCs w:val="18"/>
        </w:rPr>
        <w:tab/>
      </w:r>
      <w:r w:rsidR="00156D6E">
        <w:rPr>
          <w:rFonts w:ascii="Times New Roman" w:hAnsi="Times New Roman" w:cs="Times New Roman"/>
          <w:sz w:val="18"/>
          <w:szCs w:val="18"/>
        </w:rPr>
        <w:tab/>
      </w:r>
      <w:r w:rsidR="00156D6E">
        <w:rPr>
          <w:rFonts w:ascii="Times New Roman" w:hAnsi="Times New Roman" w:cs="Times New Roman"/>
          <w:sz w:val="18"/>
          <w:szCs w:val="18"/>
        </w:rPr>
        <w:tab/>
      </w:r>
      <w:r w:rsidR="00156D6E">
        <w:rPr>
          <w:rFonts w:ascii="Times New Roman" w:hAnsi="Times New Roman" w:cs="Times New Roman"/>
          <w:sz w:val="18"/>
          <w:szCs w:val="18"/>
        </w:rPr>
        <w:tab/>
      </w:r>
      <w:r w:rsidR="00156D6E">
        <w:rPr>
          <w:rFonts w:ascii="Times New Roman" w:hAnsi="Times New Roman" w:cs="Times New Roman"/>
          <w:sz w:val="18"/>
          <w:szCs w:val="18"/>
        </w:rPr>
        <w:tab/>
      </w:r>
      <w:r w:rsidR="00156D6E">
        <w:rPr>
          <w:rFonts w:ascii="Times New Roman" w:hAnsi="Times New Roman" w:cs="Times New Roman"/>
          <w:sz w:val="18"/>
          <w:szCs w:val="18"/>
        </w:rPr>
        <w:tab/>
      </w:r>
      <w:r w:rsidR="00156D6E">
        <w:rPr>
          <w:rFonts w:ascii="Times New Roman" w:hAnsi="Times New Roman" w:cs="Times New Roman"/>
          <w:sz w:val="18"/>
          <w:szCs w:val="18"/>
        </w:rPr>
        <w:tab/>
      </w:r>
      <w:r w:rsidR="00156D6E">
        <w:rPr>
          <w:rFonts w:ascii="Times New Roman" w:hAnsi="Times New Roman" w:cs="Times New Roman"/>
          <w:sz w:val="18"/>
          <w:szCs w:val="18"/>
        </w:rPr>
        <w:tab/>
      </w:r>
      <w:r w:rsidRPr="00156D6E">
        <w:rPr>
          <w:sz w:val="18"/>
          <w:szCs w:val="18"/>
        </w:rPr>
        <w:t>...................................................................</w:t>
      </w:r>
    </w:p>
    <w:p w:rsidR="009830F6" w:rsidRPr="00156D6E" w:rsidRDefault="009830F6" w:rsidP="00156D6E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56D6E">
        <w:rPr>
          <w:rFonts w:ascii="Times New Roman" w:hAnsi="Times New Roman" w:cs="Times New Roman"/>
          <w:sz w:val="18"/>
          <w:szCs w:val="18"/>
        </w:rPr>
        <w:t xml:space="preserve">         </w:t>
      </w:r>
      <w:r w:rsidR="00156D6E" w:rsidRPr="00156D6E">
        <w:rPr>
          <w:rFonts w:ascii="Times New Roman" w:hAnsi="Times New Roman" w:cs="Times New Roman"/>
          <w:sz w:val="18"/>
          <w:szCs w:val="18"/>
        </w:rPr>
        <w:tab/>
      </w:r>
      <w:r w:rsidR="00156D6E" w:rsidRPr="00156D6E">
        <w:rPr>
          <w:rFonts w:ascii="Times New Roman" w:hAnsi="Times New Roman" w:cs="Times New Roman"/>
          <w:sz w:val="18"/>
          <w:szCs w:val="18"/>
        </w:rPr>
        <w:tab/>
      </w:r>
      <w:r w:rsidR="00156D6E" w:rsidRPr="00156D6E">
        <w:rPr>
          <w:rFonts w:ascii="Times New Roman" w:hAnsi="Times New Roman" w:cs="Times New Roman"/>
          <w:sz w:val="18"/>
          <w:szCs w:val="18"/>
        </w:rPr>
        <w:tab/>
      </w:r>
      <w:r w:rsidR="00156D6E" w:rsidRPr="00156D6E">
        <w:rPr>
          <w:rFonts w:ascii="Times New Roman" w:hAnsi="Times New Roman" w:cs="Times New Roman"/>
          <w:sz w:val="18"/>
          <w:szCs w:val="18"/>
        </w:rPr>
        <w:tab/>
      </w:r>
      <w:r w:rsidR="00156D6E" w:rsidRPr="00156D6E">
        <w:rPr>
          <w:rFonts w:ascii="Times New Roman" w:hAnsi="Times New Roman" w:cs="Times New Roman"/>
          <w:sz w:val="18"/>
          <w:szCs w:val="18"/>
        </w:rPr>
        <w:tab/>
      </w:r>
      <w:r w:rsidR="00156D6E" w:rsidRPr="00156D6E">
        <w:rPr>
          <w:rFonts w:ascii="Times New Roman" w:hAnsi="Times New Roman" w:cs="Times New Roman"/>
          <w:sz w:val="18"/>
          <w:szCs w:val="18"/>
        </w:rPr>
        <w:tab/>
      </w:r>
      <w:r w:rsidRPr="00156D6E">
        <w:rPr>
          <w:rFonts w:ascii="Times New Roman" w:hAnsi="Times New Roman" w:cs="Times New Roman"/>
          <w:sz w:val="18"/>
          <w:szCs w:val="18"/>
        </w:rPr>
        <w:t xml:space="preserve">(podpisy osoby/osób uprawnionej/uprawnionych </w:t>
      </w:r>
    </w:p>
    <w:p w:rsidR="00335DEF" w:rsidRPr="00EF5B3A" w:rsidRDefault="009830F6" w:rsidP="00156D6E">
      <w:pPr>
        <w:pStyle w:val="Bezodstpw"/>
        <w:ind w:left="2832"/>
        <w:rPr>
          <w:rFonts w:ascii="Times New Roman" w:hAnsi="Times New Roman" w:cs="Times New Roman"/>
          <w:color w:val="00B050"/>
        </w:rPr>
      </w:pPr>
      <w:r w:rsidRPr="00156D6E">
        <w:rPr>
          <w:rFonts w:ascii="Times New Roman" w:hAnsi="Times New Roman" w:cs="Times New Roman"/>
          <w:sz w:val="18"/>
          <w:szCs w:val="18"/>
        </w:rPr>
        <w:t>do reprezentowania wykonawcy i składania oświadczeń woli w jego imieniu)</w:t>
      </w:r>
      <w:bookmarkEnd w:id="1"/>
      <w:bookmarkEnd w:id="3"/>
    </w:p>
    <w:sectPr w:rsidR="00335DEF" w:rsidRPr="00EF5B3A" w:rsidSect="00B205C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A91" w:rsidRDefault="006C1A91" w:rsidP="00535D9B">
      <w:pPr>
        <w:spacing w:after="0" w:line="240" w:lineRule="auto"/>
      </w:pPr>
      <w:r>
        <w:separator/>
      </w:r>
    </w:p>
  </w:endnote>
  <w:endnote w:type="continuationSeparator" w:id="0">
    <w:p w:rsidR="006C1A91" w:rsidRDefault="006C1A91" w:rsidP="0053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A91" w:rsidRDefault="006C1A91" w:rsidP="00535D9B">
      <w:pPr>
        <w:spacing w:after="0" w:line="240" w:lineRule="auto"/>
      </w:pPr>
      <w:r>
        <w:separator/>
      </w:r>
    </w:p>
  </w:footnote>
  <w:footnote w:type="continuationSeparator" w:id="0">
    <w:p w:rsidR="006C1A91" w:rsidRDefault="006C1A91" w:rsidP="00535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548A3"/>
    <w:multiLevelType w:val="multilevel"/>
    <w:tmpl w:val="97A2C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559EA"/>
    <w:multiLevelType w:val="hybridMultilevel"/>
    <w:tmpl w:val="3E2EF0D2"/>
    <w:lvl w:ilvl="0" w:tplc="E474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02560"/>
    <w:multiLevelType w:val="hybridMultilevel"/>
    <w:tmpl w:val="F15AAEF0"/>
    <w:lvl w:ilvl="0" w:tplc="6D6C2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D0F4A"/>
    <w:multiLevelType w:val="hybridMultilevel"/>
    <w:tmpl w:val="F15AAEF0"/>
    <w:lvl w:ilvl="0" w:tplc="6D6C2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E0DF8"/>
    <w:multiLevelType w:val="hybridMultilevel"/>
    <w:tmpl w:val="349231DC"/>
    <w:lvl w:ilvl="0" w:tplc="E474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D3B09"/>
    <w:multiLevelType w:val="multilevel"/>
    <w:tmpl w:val="F832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38645B"/>
    <w:multiLevelType w:val="hybridMultilevel"/>
    <w:tmpl w:val="628E60F8"/>
    <w:lvl w:ilvl="0" w:tplc="E474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97C0E"/>
    <w:multiLevelType w:val="hybridMultilevel"/>
    <w:tmpl w:val="F15AAEF0"/>
    <w:lvl w:ilvl="0" w:tplc="6D6C2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D680C"/>
    <w:multiLevelType w:val="hybridMultilevel"/>
    <w:tmpl w:val="A0903210"/>
    <w:lvl w:ilvl="0" w:tplc="E474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44EAC"/>
    <w:multiLevelType w:val="hybridMultilevel"/>
    <w:tmpl w:val="F15AAEF0"/>
    <w:lvl w:ilvl="0" w:tplc="6D6C2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03A68"/>
    <w:multiLevelType w:val="hybridMultilevel"/>
    <w:tmpl w:val="B12EB6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AA053D"/>
    <w:multiLevelType w:val="hybridMultilevel"/>
    <w:tmpl w:val="2FC27F5A"/>
    <w:lvl w:ilvl="0" w:tplc="E474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F025B"/>
    <w:multiLevelType w:val="hybridMultilevel"/>
    <w:tmpl w:val="227E8BE8"/>
    <w:lvl w:ilvl="0" w:tplc="E474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3096C"/>
    <w:multiLevelType w:val="hybridMultilevel"/>
    <w:tmpl w:val="3E1AF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1"/>
  </w:num>
  <w:num w:numId="6">
    <w:abstractNumId w:val="7"/>
  </w:num>
  <w:num w:numId="7">
    <w:abstractNumId w:val="8"/>
  </w:num>
  <w:num w:numId="8">
    <w:abstractNumId w:val="12"/>
  </w:num>
  <w:num w:numId="9">
    <w:abstractNumId w:val="1"/>
  </w:num>
  <w:num w:numId="10">
    <w:abstractNumId w:val="6"/>
  </w:num>
  <w:num w:numId="11">
    <w:abstractNumId w:val="9"/>
  </w:num>
  <w:num w:numId="12">
    <w:abstractNumId w:val="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49"/>
    <w:rsid w:val="0000024E"/>
    <w:rsid w:val="00000FC5"/>
    <w:rsid w:val="000130C9"/>
    <w:rsid w:val="000133F4"/>
    <w:rsid w:val="000173DC"/>
    <w:rsid w:val="00026746"/>
    <w:rsid w:val="000271FC"/>
    <w:rsid w:val="0003058F"/>
    <w:rsid w:val="00031D58"/>
    <w:rsid w:val="00034180"/>
    <w:rsid w:val="000508AF"/>
    <w:rsid w:val="00051882"/>
    <w:rsid w:val="00053D7E"/>
    <w:rsid w:val="0006021A"/>
    <w:rsid w:val="00061C66"/>
    <w:rsid w:val="00066506"/>
    <w:rsid w:val="00070A4F"/>
    <w:rsid w:val="00073367"/>
    <w:rsid w:val="0008196A"/>
    <w:rsid w:val="00086E44"/>
    <w:rsid w:val="000876BC"/>
    <w:rsid w:val="000B150D"/>
    <w:rsid w:val="000B1A24"/>
    <w:rsid w:val="000B2F13"/>
    <w:rsid w:val="000B5183"/>
    <w:rsid w:val="000B675F"/>
    <w:rsid w:val="000C1087"/>
    <w:rsid w:val="000C4606"/>
    <w:rsid w:val="000C6109"/>
    <w:rsid w:val="000C662A"/>
    <w:rsid w:val="000E0DF2"/>
    <w:rsid w:val="000E1AB9"/>
    <w:rsid w:val="000E1F96"/>
    <w:rsid w:val="000F5F2F"/>
    <w:rsid w:val="00101258"/>
    <w:rsid w:val="001114B2"/>
    <w:rsid w:val="00130DD7"/>
    <w:rsid w:val="00147636"/>
    <w:rsid w:val="00156D6E"/>
    <w:rsid w:val="00176789"/>
    <w:rsid w:val="0018171F"/>
    <w:rsid w:val="001B5246"/>
    <w:rsid w:val="001D6ECE"/>
    <w:rsid w:val="002011D3"/>
    <w:rsid w:val="0020662E"/>
    <w:rsid w:val="00216C3F"/>
    <w:rsid w:val="002555D8"/>
    <w:rsid w:val="00260DB7"/>
    <w:rsid w:val="002767A2"/>
    <w:rsid w:val="00280D07"/>
    <w:rsid w:val="002816F2"/>
    <w:rsid w:val="00290700"/>
    <w:rsid w:val="002A215C"/>
    <w:rsid w:val="002B3A05"/>
    <w:rsid w:val="002C2799"/>
    <w:rsid w:val="002C444C"/>
    <w:rsid w:val="002D793D"/>
    <w:rsid w:val="002F7EBE"/>
    <w:rsid w:val="003026DB"/>
    <w:rsid w:val="00305BA8"/>
    <w:rsid w:val="00310499"/>
    <w:rsid w:val="00317FB9"/>
    <w:rsid w:val="00332CD1"/>
    <w:rsid w:val="00335DEF"/>
    <w:rsid w:val="003449B0"/>
    <w:rsid w:val="0035621C"/>
    <w:rsid w:val="00356D88"/>
    <w:rsid w:val="00357CC2"/>
    <w:rsid w:val="00370292"/>
    <w:rsid w:val="003811E3"/>
    <w:rsid w:val="003816E3"/>
    <w:rsid w:val="003861EE"/>
    <w:rsid w:val="003A2FE7"/>
    <w:rsid w:val="003B1882"/>
    <w:rsid w:val="003C22DA"/>
    <w:rsid w:val="003E4330"/>
    <w:rsid w:val="003E78CD"/>
    <w:rsid w:val="00405F03"/>
    <w:rsid w:val="004109AC"/>
    <w:rsid w:val="00420F4E"/>
    <w:rsid w:val="00420F4F"/>
    <w:rsid w:val="00422F32"/>
    <w:rsid w:val="00435039"/>
    <w:rsid w:val="004413AF"/>
    <w:rsid w:val="00453A00"/>
    <w:rsid w:val="0048364E"/>
    <w:rsid w:val="00494389"/>
    <w:rsid w:val="004A1E1D"/>
    <w:rsid w:val="004C163E"/>
    <w:rsid w:val="004F5703"/>
    <w:rsid w:val="00504FAB"/>
    <w:rsid w:val="0050522C"/>
    <w:rsid w:val="005200F4"/>
    <w:rsid w:val="005218A4"/>
    <w:rsid w:val="00535D9B"/>
    <w:rsid w:val="0054014B"/>
    <w:rsid w:val="0054313C"/>
    <w:rsid w:val="00574070"/>
    <w:rsid w:val="005775EE"/>
    <w:rsid w:val="005B582F"/>
    <w:rsid w:val="005C3159"/>
    <w:rsid w:val="005C555F"/>
    <w:rsid w:val="005D13F3"/>
    <w:rsid w:val="005E17CA"/>
    <w:rsid w:val="005E57EC"/>
    <w:rsid w:val="005F5088"/>
    <w:rsid w:val="005F5273"/>
    <w:rsid w:val="00600C4E"/>
    <w:rsid w:val="00600E8B"/>
    <w:rsid w:val="00651195"/>
    <w:rsid w:val="00651B94"/>
    <w:rsid w:val="006575C7"/>
    <w:rsid w:val="006576C8"/>
    <w:rsid w:val="00657DF0"/>
    <w:rsid w:val="00660EF0"/>
    <w:rsid w:val="00665090"/>
    <w:rsid w:val="00697051"/>
    <w:rsid w:val="006A5559"/>
    <w:rsid w:val="006C1A91"/>
    <w:rsid w:val="006C24FC"/>
    <w:rsid w:val="006C2DBC"/>
    <w:rsid w:val="006D4C81"/>
    <w:rsid w:val="006D7756"/>
    <w:rsid w:val="006F12BE"/>
    <w:rsid w:val="0070399C"/>
    <w:rsid w:val="00720738"/>
    <w:rsid w:val="007259E6"/>
    <w:rsid w:val="00727DA0"/>
    <w:rsid w:val="007361A6"/>
    <w:rsid w:val="007409B5"/>
    <w:rsid w:val="007413AE"/>
    <w:rsid w:val="00741D06"/>
    <w:rsid w:val="0076607B"/>
    <w:rsid w:val="00770B9D"/>
    <w:rsid w:val="007808D3"/>
    <w:rsid w:val="00781FAB"/>
    <w:rsid w:val="00782763"/>
    <w:rsid w:val="00795E02"/>
    <w:rsid w:val="007A2E5D"/>
    <w:rsid w:val="007D23E5"/>
    <w:rsid w:val="007D5BA2"/>
    <w:rsid w:val="007E2FD1"/>
    <w:rsid w:val="007E3431"/>
    <w:rsid w:val="007E5A91"/>
    <w:rsid w:val="007F04AB"/>
    <w:rsid w:val="008162AD"/>
    <w:rsid w:val="008222A5"/>
    <w:rsid w:val="0082567A"/>
    <w:rsid w:val="00845C37"/>
    <w:rsid w:val="008460E9"/>
    <w:rsid w:val="00846A1B"/>
    <w:rsid w:val="0086295A"/>
    <w:rsid w:val="008634D9"/>
    <w:rsid w:val="00870809"/>
    <w:rsid w:val="0087450C"/>
    <w:rsid w:val="00890F93"/>
    <w:rsid w:val="00892E7C"/>
    <w:rsid w:val="008A3B9D"/>
    <w:rsid w:val="008A685D"/>
    <w:rsid w:val="008B63D3"/>
    <w:rsid w:val="008C72DA"/>
    <w:rsid w:val="008C7F40"/>
    <w:rsid w:val="008D11D9"/>
    <w:rsid w:val="008D1399"/>
    <w:rsid w:val="008D5776"/>
    <w:rsid w:val="008E1A98"/>
    <w:rsid w:val="008E40DB"/>
    <w:rsid w:val="008F1AC0"/>
    <w:rsid w:val="008F6796"/>
    <w:rsid w:val="00902F6C"/>
    <w:rsid w:val="00911F80"/>
    <w:rsid w:val="0091494F"/>
    <w:rsid w:val="00923FD3"/>
    <w:rsid w:val="00950955"/>
    <w:rsid w:val="00953C73"/>
    <w:rsid w:val="009625E5"/>
    <w:rsid w:val="00970F60"/>
    <w:rsid w:val="00974173"/>
    <w:rsid w:val="009756E1"/>
    <w:rsid w:val="00976CE3"/>
    <w:rsid w:val="00980C1D"/>
    <w:rsid w:val="00980F1E"/>
    <w:rsid w:val="009830F6"/>
    <w:rsid w:val="00986444"/>
    <w:rsid w:val="009919CF"/>
    <w:rsid w:val="00994F3C"/>
    <w:rsid w:val="009B175D"/>
    <w:rsid w:val="009B378E"/>
    <w:rsid w:val="009B51F6"/>
    <w:rsid w:val="009B5CAC"/>
    <w:rsid w:val="009C1247"/>
    <w:rsid w:val="009C6207"/>
    <w:rsid w:val="009D2E26"/>
    <w:rsid w:val="009E716D"/>
    <w:rsid w:val="009F7262"/>
    <w:rsid w:val="00A00683"/>
    <w:rsid w:val="00A0078B"/>
    <w:rsid w:val="00A15394"/>
    <w:rsid w:val="00A428F0"/>
    <w:rsid w:val="00A46808"/>
    <w:rsid w:val="00A46CAB"/>
    <w:rsid w:val="00A61911"/>
    <w:rsid w:val="00A61CF3"/>
    <w:rsid w:val="00A80445"/>
    <w:rsid w:val="00A822F0"/>
    <w:rsid w:val="00A85123"/>
    <w:rsid w:val="00A952DA"/>
    <w:rsid w:val="00A97B2F"/>
    <w:rsid w:val="00AA47CE"/>
    <w:rsid w:val="00AD378C"/>
    <w:rsid w:val="00AE0154"/>
    <w:rsid w:val="00AE745A"/>
    <w:rsid w:val="00AF3B30"/>
    <w:rsid w:val="00AF3D42"/>
    <w:rsid w:val="00AF48E2"/>
    <w:rsid w:val="00AF6322"/>
    <w:rsid w:val="00AF7E6F"/>
    <w:rsid w:val="00B0383F"/>
    <w:rsid w:val="00B205CE"/>
    <w:rsid w:val="00B250EF"/>
    <w:rsid w:val="00B52B2E"/>
    <w:rsid w:val="00B543D9"/>
    <w:rsid w:val="00B55878"/>
    <w:rsid w:val="00B95C8E"/>
    <w:rsid w:val="00BA00DC"/>
    <w:rsid w:val="00BB2F1E"/>
    <w:rsid w:val="00BB38AF"/>
    <w:rsid w:val="00BC6C90"/>
    <w:rsid w:val="00BD24D8"/>
    <w:rsid w:val="00BE2591"/>
    <w:rsid w:val="00BF684B"/>
    <w:rsid w:val="00C07A93"/>
    <w:rsid w:val="00C11325"/>
    <w:rsid w:val="00C11808"/>
    <w:rsid w:val="00C134C0"/>
    <w:rsid w:val="00C13B2D"/>
    <w:rsid w:val="00C14CE4"/>
    <w:rsid w:val="00C35365"/>
    <w:rsid w:val="00C35691"/>
    <w:rsid w:val="00C40072"/>
    <w:rsid w:val="00C522BF"/>
    <w:rsid w:val="00C5648E"/>
    <w:rsid w:val="00C62099"/>
    <w:rsid w:val="00C71D8A"/>
    <w:rsid w:val="00C7284F"/>
    <w:rsid w:val="00C76002"/>
    <w:rsid w:val="00C80C49"/>
    <w:rsid w:val="00C84B59"/>
    <w:rsid w:val="00C91706"/>
    <w:rsid w:val="00CA6EE4"/>
    <w:rsid w:val="00CB5D37"/>
    <w:rsid w:val="00CC0437"/>
    <w:rsid w:val="00CC2FAE"/>
    <w:rsid w:val="00CC3560"/>
    <w:rsid w:val="00CD66EF"/>
    <w:rsid w:val="00CF112A"/>
    <w:rsid w:val="00D0489D"/>
    <w:rsid w:val="00D06FDB"/>
    <w:rsid w:val="00D25C1C"/>
    <w:rsid w:val="00D27E18"/>
    <w:rsid w:val="00D3276F"/>
    <w:rsid w:val="00D367A7"/>
    <w:rsid w:val="00D46746"/>
    <w:rsid w:val="00D5045E"/>
    <w:rsid w:val="00D51606"/>
    <w:rsid w:val="00D530A1"/>
    <w:rsid w:val="00D56D29"/>
    <w:rsid w:val="00D74E03"/>
    <w:rsid w:val="00DA287A"/>
    <w:rsid w:val="00DA3C5B"/>
    <w:rsid w:val="00DA5B04"/>
    <w:rsid w:val="00DB2117"/>
    <w:rsid w:val="00DB4E7A"/>
    <w:rsid w:val="00DC4478"/>
    <w:rsid w:val="00DD0069"/>
    <w:rsid w:val="00DD58A3"/>
    <w:rsid w:val="00DD6788"/>
    <w:rsid w:val="00DD6E58"/>
    <w:rsid w:val="00DE3AF3"/>
    <w:rsid w:val="00DE4BAF"/>
    <w:rsid w:val="00DF0C69"/>
    <w:rsid w:val="00E0089A"/>
    <w:rsid w:val="00E20C6C"/>
    <w:rsid w:val="00E2240E"/>
    <w:rsid w:val="00E424F2"/>
    <w:rsid w:val="00E570D0"/>
    <w:rsid w:val="00E60D9C"/>
    <w:rsid w:val="00E75EB4"/>
    <w:rsid w:val="00E82B71"/>
    <w:rsid w:val="00E83F90"/>
    <w:rsid w:val="00E876AF"/>
    <w:rsid w:val="00EA7795"/>
    <w:rsid w:val="00EB7171"/>
    <w:rsid w:val="00EC421D"/>
    <w:rsid w:val="00ED29AE"/>
    <w:rsid w:val="00EF5B3A"/>
    <w:rsid w:val="00F05242"/>
    <w:rsid w:val="00F14068"/>
    <w:rsid w:val="00F158C7"/>
    <w:rsid w:val="00F1784D"/>
    <w:rsid w:val="00F42AB2"/>
    <w:rsid w:val="00F50E45"/>
    <w:rsid w:val="00F57C7D"/>
    <w:rsid w:val="00F614ED"/>
    <w:rsid w:val="00F66AEE"/>
    <w:rsid w:val="00F7302E"/>
    <w:rsid w:val="00F73183"/>
    <w:rsid w:val="00F75242"/>
    <w:rsid w:val="00F752D2"/>
    <w:rsid w:val="00F80549"/>
    <w:rsid w:val="00F80D25"/>
    <w:rsid w:val="00F817BF"/>
    <w:rsid w:val="00F81F07"/>
    <w:rsid w:val="00F97B55"/>
    <w:rsid w:val="00FD0A38"/>
    <w:rsid w:val="00FD33D9"/>
    <w:rsid w:val="00FD79DF"/>
    <w:rsid w:val="00FF0730"/>
    <w:rsid w:val="00FF581C"/>
    <w:rsid w:val="00FF6103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743EF-BF75-42BA-9F5B-FDC7877C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5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2A215C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2A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A287A"/>
    <w:pPr>
      <w:ind w:left="720"/>
      <w:contextualSpacing/>
    </w:pPr>
  </w:style>
  <w:style w:type="character" w:styleId="Hipercze">
    <w:name w:val="Hyperlink"/>
    <w:basedOn w:val="Domylnaczcionkaakapitu"/>
    <w:unhideWhenUsed/>
    <w:rsid w:val="000508A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5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D9B"/>
  </w:style>
  <w:style w:type="paragraph" w:styleId="Stopka">
    <w:name w:val="footer"/>
    <w:basedOn w:val="Normalny"/>
    <w:link w:val="StopkaZnak"/>
    <w:uiPriority w:val="99"/>
    <w:unhideWhenUsed/>
    <w:rsid w:val="00535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D9B"/>
  </w:style>
  <w:style w:type="paragraph" w:customStyle="1" w:styleId="Tretekstu">
    <w:name w:val="Treść tekstu"/>
    <w:basedOn w:val="Normalny"/>
    <w:rsid w:val="003449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1">
    <w:name w:val="Nagłówek #1_"/>
    <w:link w:val="Nagwek10"/>
    <w:rsid w:val="003449B0"/>
    <w:rPr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3449B0"/>
    <w:pPr>
      <w:widowControl w:val="0"/>
      <w:shd w:val="clear" w:color="auto" w:fill="FFFFFF"/>
      <w:spacing w:before="240" w:after="300" w:line="278" w:lineRule="exact"/>
      <w:ind w:hanging="980"/>
      <w:outlineLvl w:val="0"/>
    </w:pPr>
    <w:rPr>
      <w:b/>
      <w:bCs/>
    </w:rPr>
  </w:style>
  <w:style w:type="character" w:styleId="Pogrubienie">
    <w:name w:val="Strong"/>
    <w:basedOn w:val="Domylnaczcionkaakapitu"/>
    <w:uiPriority w:val="22"/>
    <w:qFormat/>
    <w:rsid w:val="007D5BA2"/>
    <w:rPr>
      <w:b/>
      <w:bCs/>
    </w:rPr>
  </w:style>
  <w:style w:type="character" w:customStyle="1" w:styleId="Teksttreci2">
    <w:name w:val="Tekst treści (2)_"/>
    <w:link w:val="Teksttreci20"/>
    <w:locked/>
    <w:rsid w:val="009830F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830F6"/>
    <w:pPr>
      <w:widowControl w:val="0"/>
      <w:shd w:val="clear" w:color="auto" w:fill="FFFFFF"/>
      <w:spacing w:after="0" w:line="0" w:lineRule="atLeast"/>
      <w:ind w:hanging="780"/>
    </w:pPr>
  </w:style>
  <w:style w:type="character" w:customStyle="1" w:styleId="Teksttreci2Pogrubienie">
    <w:name w:val="Tekst treści (2) + Pogrubienie"/>
    <w:rsid w:val="009830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  <w:style w:type="paragraph" w:styleId="Bezodstpw">
    <w:name w:val="No Spacing"/>
    <w:uiPriority w:val="1"/>
    <w:qFormat/>
    <w:rsid w:val="009830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Welenc</dc:creator>
  <cp:lastModifiedBy>Mikulewicz Małgorzata</cp:lastModifiedBy>
  <cp:revision>2</cp:revision>
  <cp:lastPrinted>2020-10-19T05:56:00Z</cp:lastPrinted>
  <dcterms:created xsi:type="dcterms:W3CDTF">2020-10-21T07:56:00Z</dcterms:created>
  <dcterms:modified xsi:type="dcterms:W3CDTF">2020-10-21T07:56:00Z</dcterms:modified>
</cp:coreProperties>
</file>